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8B" w:rsidRDefault="0014388B" w:rsidP="0014388B">
      <w:pPr>
        <w:tabs>
          <w:tab w:val="center" w:pos="5640"/>
        </w:tabs>
        <w:spacing w:line="480" w:lineRule="exact"/>
        <w:ind w:right="6"/>
        <w:jc w:val="center"/>
        <w:rPr>
          <w:rFonts w:ascii="標楷體" w:eastAsia="標楷體" w:hAnsi="標楷體" w:hint="eastAsia"/>
          <w:b/>
          <w:bCs/>
          <w:kern w:val="0"/>
          <w:sz w:val="40"/>
        </w:rPr>
      </w:pPr>
      <w:r w:rsidRPr="00352DF0">
        <w:rPr>
          <w:rFonts w:ascii="標楷體" w:eastAsia="標楷體" w:hAnsi="標楷體" w:hint="eastAsia"/>
          <w:b/>
          <w:bCs/>
          <w:w w:val="91"/>
          <w:kern w:val="0"/>
          <w:sz w:val="40"/>
          <w:fitText w:val="4804" w:id="390255616"/>
        </w:rPr>
        <w:t>投遞身障者掛號郵件申請</w:t>
      </w:r>
      <w:r w:rsidRPr="00352DF0">
        <w:rPr>
          <w:rFonts w:ascii="標楷體" w:eastAsia="標楷體" w:hAnsi="標楷體" w:hint="eastAsia"/>
          <w:b/>
          <w:bCs/>
          <w:spacing w:val="-30"/>
          <w:w w:val="91"/>
          <w:kern w:val="0"/>
          <w:sz w:val="40"/>
          <w:fitText w:val="4804" w:id="390255616"/>
        </w:rPr>
        <w:t>書</w:t>
      </w:r>
    </w:p>
    <w:p w:rsidR="00A738AE" w:rsidRDefault="00A738AE" w:rsidP="0014388B">
      <w:pPr>
        <w:tabs>
          <w:tab w:val="center" w:pos="5640"/>
        </w:tabs>
        <w:spacing w:line="480" w:lineRule="exact"/>
        <w:ind w:right="6"/>
        <w:jc w:val="center"/>
        <w:rPr>
          <w:rFonts w:ascii="標楷體" w:eastAsia="標楷體" w:hAnsi="標楷體" w:hint="eastAsia"/>
          <w:b/>
          <w:spacing w:val="80"/>
          <w:sz w:val="40"/>
          <w:szCs w:val="40"/>
        </w:rPr>
      </w:pPr>
    </w:p>
    <w:tbl>
      <w:tblPr>
        <w:tblW w:w="10349" w:type="dxa"/>
        <w:tblInd w:w="-176" w:type="dxa"/>
        <w:tblLook w:val="04A0"/>
      </w:tblPr>
      <w:tblGrid>
        <w:gridCol w:w="1418"/>
        <w:gridCol w:w="567"/>
        <w:gridCol w:w="3686"/>
        <w:gridCol w:w="992"/>
        <w:gridCol w:w="3686"/>
      </w:tblGrid>
      <w:tr w:rsidR="00571987" w:rsidRPr="009B17AC" w:rsidTr="00853D06">
        <w:trPr>
          <w:trHeight w:val="5900"/>
        </w:trPr>
        <w:tc>
          <w:tcPr>
            <w:tcW w:w="10349" w:type="dxa"/>
            <w:gridSpan w:val="5"/>
            <w:vAlign w:val="center"/>
          </w:tcPr>
          <w:p w:rsidR="00571987" w:rsidRPr="00BD4F23" w:rsidRDefault="00571987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B17AC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A738A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E1B90" w:rsidRPr="00BD4F23">
              <w:rPr>
                <w:rFonts w:ascii="標楷體" w:eastAsia="標楷體" w:hAnsi="標楷體" w:hint="eastAsia"/>
                <w:sz w:val="36"/>
                <w:szCs w:val="36"/>
              </w:rPr>
              <w:t>本人為身障者，具有辨別事理及勝任簽收郵件能力，現居住二樓以上住宅平時在家、不便下樓領取掛號郵件，嗣後凡本人之掛號郵件請上樓投交本人簽收。</w:t>
            </w:r>
          </w:p>
          <w:p w:rsidR="002E1B90" w:rsidRPr="00BD4F23" w:rsidRDefault="002E1B90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D4F23">
              <w:rPr>
                <w:rFonts w:ascii="標楷體" w:eastAsia="標楷體" w:hAnsi="標楷體" w:hint="eastAsia"/>
                <w:sz w:val="36"/>
                <w:szCs w:val="36"/>
              </w:rPr>
              <w:t>檢附身心障礙手冊影本一件。</w:t>
            </w:r>
          </w:p>
          <w:p w:rsidR="002E1B90" w:rsidRPr="00BD4F23" w:rsidRDefault="002E1B90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2E1B90" w:rsidRPr="00BD4F23" w:rsidRDefault="002E1B90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D4F23">
              <w:rPr>
                <w:rFonts w:ascii="標楷體" w:eastAsia="標楷體" w:hAnsi="標楷體" w:hint="eastAsia"/>
                <w:sz w:val="36"/>
                <w:szCs w:val="36"/>
              </w:rPr>
              <w:t>此致</w:t>
            </w:r>
          </w:p>
          <w:p w:rsidR="002E1B90" w:rsidRPr="00BD4F23" w:rsidRDefault="002E1B90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BD4F23">
              <w:rPr>
                <w:rFonts w:ascii="標楷體" w:eastAsia="標楷體" w:hAnsi="標楷體" w:hint="eastAsia"/>
                <w:sz w:val="36"/>
                <w:szCs w:val="36"/>
              </w:rPr>
              <w:t xml:space="preserve">         </w:t>
            </w:r>
            <w:r w:rsidR="00BD4F23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Pr="00BD4F23">
              <w:rPr>
                <w:rFonts w:ascii="標楷體" w:eastAsia="標楷體" w:hAnsi="標楷體" w:hint="eastAsia"/>
                <w:sz w:val="36"/>
                <w:szCs w:val="36"/>
              </w:rPr>
              <w:t>郵局</w:t>
            </w:r>
          </w:p>
          <w:p w:rsidR="00FD1E0C" w:rsidRDefault="00FD1E0C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738AE" w:rsidRPr="002E1B90" w:rsidRDefault="00853D06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101.3pt;margin-top:34.2pt;width:122.4pt;height:35.9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d="f">
                  <v:textbox style="mso-next-textbox:#文字方塊 2">
                    <w:txbxContent>
                      <w:p w:rsidR="00853D06" w:rsidRPr="00853D06" w:rsidRDefault="00853D0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853D06" w:rsidRPr="00853D06" w:rsidTr="00853D06">
        <w:trPr>
          <w:trHeight w:val="782"/>
        </w:trPr>
        <w:tc>
          <w:tcPr>
            <w:tcW w:w="1985" w:type="dxa"/>
            <w:gridSpan w:val="2"/>
            <w:vAlign w:val="center"/>
          </w:tcPr>
          <w:p w:rsidR="00853D06" w:rsidRPr="00853D06" w:rsidRDefault="00853D06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53D06">
              <w:rPr>
                <w:rFonts w:ascii="標楷體" w:eastAsia="標楷體" w:hAnsi="標楷體" w:hint="eastAsia"/>
                <w:sz w:val="32"/>
                <w:szCs w:val="32"/>
              </w:rPr>
              <w:t>申請人姓名:</w:t>
            </w:r>
          </w:p>
        </w:tc>
        <w:tc>
          <w:tcPr>
            <w:tcW w:w="3686" w:type="dxa"/>
            <w:vAlign w:val="center"/>
          </w:tcPr>
          <w:p w:rsidR="00853D06" w:rsidRPr="00853D06" w:rsidRDefault="00853D06" w:rsidP="002E1B90">
            <w:pPr>
              <w:kinsoku w:val="0"/>
              <w:wordWrap w:val="0"/>
              <w:overflowPunct w:val="0"/>
              <w:autoSpaceDE w:val="0"/>
              <w:autoSpaceDN w:val="0"/>
              <w:ind w:right="6"/>
              <w:jc w:val="right"/>
              <w:rPr>
                <w:rFonts w:ascii="標楷體" w:eastAsia="標楷體" w:hAnsi="標楷體" w:hint="eastAsia"/>
                <w:sz w:val="24"/>
              </w:rPr>
            </w:pPr>
            <w:r w:rsidRPr="00853D0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53D06">
              <w:rPr>
                <w:rFonts w:ascii="標楷體" w:eastAsia="標楷體" w:hAnsi="標楷體" w:hint="eastAsia"/>
                <w:sz w:val="24"/>
              </w:rPr>
              <w:t xml:space="preserve">   簽章</w:t>
            </w:r>
          </w:p>
        </w:tc>
        <w:tc>
          <w:tcPr>
            <w:tcW w:w="992" w:type="dxa"/>
            <w:vAlign w:val="center"/>
          </w:tcPr>
          <w:p w:rsidR="00853D06" w:rsidRPr="00853D06" w:rsidRDefault="00853D06" w:rsidP="002E1B90">
            <w:pPr>
              <w:kinsoku w:val="0"/>
              <w:wordWrap w:val="0"/>
              <w:overflowPunct w:val="0"/>
              <w:autoSpaceDE w:val="0"/>
              <w:autoSpaceDN w:val="0"/>
              <w:ind w:right="6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53D06" w:rsidRPr="00853D06" w:rsidRDefault="00853D06" w:rsidP="002E1B90">
            <w:pPr>
              <w:kinsoku w:val="0"/>
              <w:overflowPunct w:val="0"/>
              <w:autoSpaceDE w:val="0"/>
              <w:autoSpaceDN w:val="0"/>
              <w:ind w:right="6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53D06">
              <w:rPr>
                <w:rFonts w:ascii="標楷體" w:eastAsia="標楷體" w:hAnsi="標楷體" w:hint="eastAsia"/>
                <w:sz w:val="32"/>
                <w:szCs w:val="32"/>
              </w:rPr>
              <w:t>受理郵局查證:</w:t>
            </w:r>
          </w:p>
        </w:tc>
      </w:tr>
      <w:tr w:rsidR="00571987" w:rsidRPr="00853D06" w:rsidTr="00853D06">
        <w:trPr>
          <w:trHeight w:val="849"/>
        </w:trPr>
        <w:tc>
          <w:tcPr>
            <w:tcW w:w="1418" w:type="dxa"/>
          </w:tcPr>
          <w:p w:rsidR="00571987" w:rsidRPr="00853D06" w:rsidRDefault="00853D06" w:rsidP="00571987">
            <w:pPr>
              <w:kinsoku w:val="0"/>
              <w:overflowPunct w:val="0"/>
              <w:autoSpaceDE w:val="0"/>
              <w:autoSpaceDN w:val="0"/>
              <w:ind w:right="6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57.85pt;margin-top:0;width:452.4pt;height:33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stroked="f">
                  <v:textbox>
                    <w:txbxContent>
                      <w:p w:rsidR="00853D06" w:rsidRPr="00853D06" w:rsidRDefault="00853D0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52.45pt;margin-top:41.2pt;width:452.4pt;height:35.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stroked="f" strokecolor="white">
                  <v:textbox>
                    <w:txbxContent>
                      <w:p w:rsidR="00853D06" w:rsidRPr="00853D06" w:rsidRDefault="00853D06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571987" w:rsidRPr="00853D06">
              <w:rPr>
                <w:rFonts w:ascii="標楷體" w:eastAsia="標楷體" w:hAnsi="標楷體" w:hint="eastAsia"/>
                <w:sz w:val="32"/>
                <w:szCs w:val="32"/>
              </w:rPr>
              <w:t>地址:</w:t>
            </w:r>
          </w:p>
        </w:tc>
        <w:tc>
          <w:tcPr>
            <w:tcW w:w="8931" w:type="dxa"/>
            <w:gridSpan w:val="4"/>
          </w:tcPr>
          <w:p w:rsidR="00571987" w:rsidRPr="00853D06" w:rsidRDefault="00571987" w:rsidP="00BA06D3">
            <w:pPr>
              <w:tabs>
                <w:tab w:val="left" w:pos="492"/>
              </w:tabs>
              <w:kinsoku w:val="0"/>
              <w:overflowPunct w:val="0"/>
              <w:autoSpaceDE w:val="0"/>
              <w:autoSpaceDN w:val="0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71987" w:rsidRPr="00853D06" w:rsidTr="00853D06">
        <w:trPr>
          <w:trHeight w:val="666"/>
        </w:trPr>
        <w:tc>
          <w:tcPr>
            <w:tcW w:w="1418" w:type="dxa"/>
          </w:tcPr>
          <w:p w:rsidR="00571987" w:rsidRPr="00853D06" w:rsidRDefault="002E1B90" w:rsidP="00571987">
            <w:pPr>
              <w:tabs>
                <w:tab w:val="center" w:pos="5640"/>
              </w:tabs>
              <w:kinsoku w:val="0"/>
              <w:overflowPunct w:val="0"/>
              <w:autoSpaceDE w:val="0"/>
              <w:autoSpaceDN w:val="0"/>
              <w:ind w:right="6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53D06">
              <w:rPr>
                <w:rFonts w:ascii="標楷體" w:eastAsia="標楷體" w:hAnsi="標楷體" w:hint="eastAsia"/>
                <w:sz w:val="32"/>
                <w:szCs w:val="32"/>
              </w:rPr>
              <w:t>電話:</w:t>
            </w:r>
          </w:p>
        </w:tc>
        <w:tc>
          <w:tcPr>
            <w:tcW w:w="8931" w:type="dxa"/>
            <w:gridSpan w:val="4"/>
          </w:tcPr>
          <w:p w:rsidR="00571987" w:rsidRPr="00853D06" w:rsidRDefault="00571987" w:rsidP="00571987">
            <w:pPr>
              <w:tabs>
                <w:tab w:val="center" w:pos="5640"/>
              </w:tabs>
              <w:kinsoku w:val="0"/>
              <w:overflowPunct w:val="0"/>
              <w:autoSpaceDE w:val="0"/>
              <w:autoSpaceDN w:val="0"/>
              <w:ind w:right="4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65E1D" w:rsidRPr="00853D06" w:rsidRDefault="00D65E1D" w:rsidP="00FD1E0C">
      <w:pPr>
        <w:kinsoku w:val="0"/>
        <w:overflowPunct w:val="0"/>
        <w:autoSpaceDE w:val="0"/>
        <w:autoSpaceDN w:val="0"/>
        <w:ind w:right="6"/>
        <w:jc w:val="both"/>
        <w:rPr>
          <w:rFonts w:ascii="標楷體" w:eastAsia="標楷體" w:hAnsi="標楷體" w:hint="eastAsia"/>
          <w:sz w:val="32"/>
          <w:szCs w:val="32"/>
        </w:rPr>
      </w:pPr>
    </w:p>
    <w:p w:rsidR="00A738AE" w:rsidRDefault="00A738AE" w:rsidP="00A738AE">
      <w:pPr>
        <w:kinsoku w:val="0"/>
        <w:overflowPunct w:val="0"/>
        <w:autoSpaceDE w:val="0"/>
        <w:autoSpaceDN w:val="0"/>
        <w:ind w:right="6"/>
        <w:jc w:val="both"/>
        <w:rPr>
          <w:rFonts w:ascii="標楷體" w:eastAsia="標楷體" w:hAnsi="標楷體" w:hint="eastAsia"/>
          <w:sz w:val="32"/>
          <w:szCs w:val="32"/>
        </w:rPr>
      </w:pPr>
    </w:p>
    <w:p w:rsidR="00A738AE" w:rsidRPr="00A738AE" w:rsidRDefault="00571987" w:rsidP="00A738AE">
      <w:pPr>
        <w:kinsoku w:val="0"/>
        <w:overflowPunct w:val="0"/>
        <w:autoSpaceDE w:val="0"/>
        <w:autoSpaceDN w:val="0"/>
        <w:ind w:right="6"/>
        <w:jc w:val="both"/>
        <w:rPr>
          <w:rFonts w:ascii="標楷體" w:eastAsia="標楷體" w:hAnsi="標楷體" w:hint="eastAsia"/>
          <w:szCs w:val="28"/>
        </w:rPr>
      </w:pPr>
      <w:r w:rsidRPr="00A738AE">
        <w:rPr>
          <w:rFonts w:ascii="標楷體" w:eastAsia="標楷體" w:hAnsi="標楷體" w:hint="eastAsia"/>
          <w:szCs w:val="28"/>
        </w:rPr>
        <w:t>附</w:t>
      </w:r>
      <w:r w:rsidR="00BD4F23" w:rsidRPr="00A738AE">
        <w:rPr>
          <w:rFonts w:ascii="標楷體" w:eastAsia="標楷體" w:hAnsi="標楷體" w:hint="eastAsia"/>
          <w:szCs w:val="28"/>
        </w:rPr>
        <w:t>註:</w:t>
      </w:r>
    </w:p>
    <w:p w:rsidR="00A738AE" w:rsidRPr="00A738AE" w:rsidRDefault="00FD1E0C" w:rsidP="00A738AE">
      <w:pPr>
        <w:kinsoku w:val="0"/>
        <w:overflowPunct w:val="0"/>
        <w:autoSpaceDE w:val="0"/>
        <w:autoSpaceDN w:val="0"/>
        <w:ind w:right="6"/>
        <w:jc w:val="both"/>
        <w:rPr>
          <w:rFonts w:ascii="標楷體" w:eastAsia="標楷體" w:hAnsi="標楷體"/>
          <w:szCs w:val="28"/>
        </w:rPr>
      </w:pPr>
      <w:r w:rsidRPr="00A738AE">
        <w:rPr>
          <w:rFonts w:ascii="標楷體" w:eastAsia="標楷體" w:hAnsi="標楷體" w:hint="eastAsia"/>
          <w:szCs w:val="28"/>
        </w:rPr>
        <w:t>身障範圍</w:t>
      </w:r>
      <w:r w:rsidR="00BD4F23" w:rsidRPr="00A738AE">
        <w:rPr>
          <w:rFonts w:ascii="標楷體" w:eastAsia="標楷體" w:hAnsi="標楷體" w:hint="eastAsia"/>
          <w:szCs w:val="28"/>
        </w:rPr>
        <w:t xml:space="preserve"> :</w:t>
      </w:r>
    </w:p>
    <w:tbl>
      <w:tblPr>
        <w:tblW w:w="9781" w:type="dxa"/>
        <w:tblInd w:w="108" w:type="dxa"/>
        <w:tblLook w:val="04A0"/>
      </w:tblPr>
      <w:tblGrid>
        <w:gridCol w:w="5245"/>
        <w:gridCol w:w="4536"/>
      </w:tblGrid>
      <w:tr w:rsidR="0033280F" w:rsidRPr="00A738AE" w:rsidTr="00A738AE">
        <w:tc>
          <w:tcPr>
            <w:tcW w:w="5245" w:type="dxa"/>
            <w:shd w:val="clear" w:color="auto" w:fill="auto"/>
          </w:tcPr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一、視覺障礙者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二、聽覺或平衡機能障礙者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三、聲音機能或語言機能障礙者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四、肢體障礙者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五、智能障礙者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</w:tc>
        <w:tc>
          <w:tcPr>
            <w:tcW w:w="4536" w:type="dxa"/>
            <w:shd w:val="clear" w:color="auto" w:fill="auto"/>
          </w:tcPr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六、多重障礙者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。</w:t>
            </w:r>
          </w:p>
          <w:p w:rsidR="00FD1E0C" w:rsidRPr="00A738AE" w:rsidRDefault="00FD1E0C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七、重要</w:t>
            </w:r>
            <w:r w:rsidR="00BD4F23" w:rsidRPr="00A738AE">
              <w:rPr>
                <w:rFonts w:ascii="標楷體" w:eastAsia="標楷體" w:hAnsi="標楷體" w:hint="eastAsia"/>
                <w:sz w:val="24"/>
              </w:rPr>
              <w:t>器官失去功能者。</w:t>
            </w:r>
          </w:p>
          <w:p w:rsidR="00BD4F23" w:rsidRPr="00A738AE" w:rsidRDefault="00BD4F23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八、顏面傷殘者。</w:t>
            </w:r>
          </w:p>
          <w:p w:rsidR="00BD4F23" w:rsidRPr="00A738AE" w:rsidRDefault="00BD4F23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九、自閉症者。</w:t>
            </w:r>
          </w:p>
          <w:p w:rsidR="00BD4F23" w:rsidRPr="00A738AE" w:rsidRDefault="00BD4F23" w:rsidP="00A738AE">
            <w:pPr>
              <w:kinsoku w:val="0"/>
              <w:overflowPunct w:val="0"/>
              <w:autoSpaceDE w:val="0"/>
              <w:autoSpaceDN w:val="0"/>
              <w:spacing w:line="340" w:lineRule="exact"/>
              <w:ind w:right="6"/>
              <w:jc w:val="both"/>
              <w:rPr>
                <w:rFonts w:ascii="標楷體" w:eastAsia="標楷體" w:hAnsi="標楷體" w:hint="eastAsia"/>
                <w:sz w:val="24"/>
              </w:rPr>
            </w:pPr>
            <w:r w:rsidRPr="00A738AE">
              <w:rPr>
                <w:rFonts w:ascii="標楷體" w:eastAsia="標楷體" w:hAnsi="標楷體" w:hint="eastAsia"/>
                <w:sz w:val="24"/>
              </w:rPr>
              <w:t>十、其他經中央主管機關認定之殘障者。</w:t>
            </w:r>
          </w:p>
        </w:tc>
      </w:tr>
    </w:tbl>
    <w:p w:rsidR="00FD1E0C" w:rsidRPr="00A738AE" w:rsidRDefault="00FD1E0C" w:rsidP="00BD4F23">
      <w:pPr>
        <w:spacing w:line="400" w:lineRule="exact"/>
        <w:ind w:right="12"/>
        <w:rPr>
          <w:rFonts w:ascii="新細明體" w:eastAsia="新細明體" w:hAnsi="新細明體"/>
          <w:sz w:val="24"/>
        </w:rPr>
      </w:pPr>
    </w:p>
    <w:sectPr w:rsidR="00FD1E0C" w:rsidRPr="00A738AE" w:rsidSect="00BA06D3">
      <w:pgSz w:w="11906" w:h="16838"/>
      <w:pgMar w:top="89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53" w:rsidRDefault="00957953" w:rsidP="003070A8">
      <w:r>
        <w:separator/>
      </w:r>
    </w:p>
  </w:endnote>
  <w:endnote w:type="continuationSeparator" w:id="1">
    <w:p w:rsidR="00957953" w:rsidRDefault="00957953" w:rsidP="0030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53" w:rsidRDefault="00957953" w:rsidP="003070A8">
      <w:r>
        <w:separator/>
      </w:r>
    </w:p>
  </w:footnote>
  <w:footnote w:type="continuationSeparator" w:id="1">
    <w:p w:rsidR="00957953" w:rsidRDefault="00957953" w:rsidP="0030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987"/>
    <w:rsid w:val="00007BB7"/>
    <w:rsid w:val="00007F29"/>
    <w:rsid w:val="00024EFC"/>
    <w:rsid w:val="0007317B"/>
    <w:rsid w:val="00075B5E"/>
    <w:rsid w:val="00077B87"/>
    <w:rsid w:val="00080D53"/>
    <w:rsid w:val="0008463A"/>
    <w:rsid w:val="000C2721"/>
    <w:rsid w:val="000C75EC"/>
    <w:rsid w:val="00105304"/>
    <w:rsid w:val="00106387"/>
    <w:rsid w:val="0014388B"/>
    <w:rsid w:val="00145B62"/>
    <w:rsid w:val="00147B65"/>
    <w:rsid w:val="001579F2"/>
    <w:rsid w:val="00173694"/>
    <w:rsid w:val="001872D6"/>
    <w:rsid w:val="001A6118"/>
    <w:rsid w:val="001B641C"/>
    <w:rsid w:val="001C0C90"/>
    <w:rsid w:val="001D1C3B"/>
    <w:rsid w:val="001D7F7C"/>
    <w:rsid w:val="001E5005"/>
    <w:rsid w:val="00205FAF"/>
    <w:rsid w:val="002223AF"/>
    <w:rsid w:val="00243B4D"/>
    <w:rsid w:val="00246018"/>
    <w:rsid w:val="00282EF2"/>
    <w:rsid w:val="00287E94"/>
    <w:rsid w:val="002A29C2"/>
    <w:rsid w:val="002A2DD8"/>
    <w:rsid w:val="002C4484"/>
    <w:rsid w:val="002E1B90"/>
    <w:rsid w:val="002F3C0C"/>
    <w:rsid w:val="002F42B6"/>
    <w:rsid w:val="00302557"/>
    <w:rsid w:val="003070A8"/>
    <w:rsid w:val="003175F9"/>
    <w:rsid w:val="00322278"/>
    <w:rsid w:val="00322AB2"/>
    <w:rsid w:val="00323D55"/>
    <w:rsid w:val="0033280F"/>
    <w:rsid w:val="00334CDB"/>
    <w:rsid w:val="00341EC5"/>
    <w:rsid w:val="00352DF0"/>
    <w:rsid w:val="003621BC"/>
    <w:rsid w:val="00386C50"/>
    <w:rsid w:val="00392279"/>
    <w:rsid w:val="003927F5"/>
    <w:rsid w:val="00393712"/>
    <w:rsid w:val="003B647A"/>
    <w:rsid w:val="003B7552"/>
    <w:rsid w:val="003C2A30"/>
    <w:rsid w:val="003C6520"/>
    <w:rsid w:val="003C6685"/>
    <w:rsid w:val="003C66E1"/>
    <w:rsid w:val="003D6078"/>
    <w:rsid w:val="003D79D8"/>
    <w:rsid w:val="003E41A1"/>
    <w:rsid w:val="003F568F"/>
    <w:rsid w:val="0040533F"/>
    <w:rsid w:val="00431552"/>
    <w:rsid w:val="00432537"/>
    <w:rsid w:val="0044661F"/>
    <w:rsid w:val="004B448C"/>
    <w:rsid w:val="004B4673"/>
    <w:rsid w:val="005009DD"/>
    <w:rsid w:val="0051594F"/>
    <w:rsid w:val="00522CCA"/>
    <w:rsid w:val="005259E4"/>
    <w:rsid w:val="00553CA5"/>
    <w:rsid w:val="005570E9"/>
    <w:rsid w:val="00561C4D"/>
    <w:rsid w:val="00567D53"/>
    <w:rsid w:val="005713A8"/>
    <w:rsid w:val="005714CE"/>
    <w:rsid w:val="00571987"/>
    <w:rsid w:val="00574537"/>
    <w:rsid w:val="0057619B"/>
    <w:rsid w:val="00576B5B"/>
    <w:rsid w:val="00577AFD"/>
    <w:rsid w:val="00577D18"/>
    <w:rsid w:val="00580568"/>
    <w:rsid w:val="00581199"/>
    <w:rsid w:val="00584DA2"/>
    <w:rsid w:val="00591232"/>
    <w:rsid w:val="00592474"/>
    <w:rsid w:val="0059745E"/>
    <w:rsid w:val="005A3DA3"/>
    <w:rsid w:val="005A797C"/>
    <w:rsid w:val="005B7757"/>
    <w:rsid w:val="005C201B"/>
    <w:rsid w:val="005C2A4F"/>
    <w:rsid w:val="005C616F"/>
    <w:rsid w:val="005F0C54"/>
    <w:rsid w:val="00601022"/>
    <w:rsid w:val="00604CA9"/>
    <w:rsid w:val="0061031E"/>
    <w:rsid w:val="006307A4"/>
    <w:rsid w:val="00641078"/>
    <w:rsid w:val="00641E3A"/>
    <w:rsid w:val="00652745"/>
    <w:rsid w:val="00655E5E"/>
    <w:rsid w:val="00665352"/>
    <w:rsid w:val="00672D2F"/>
    <w:rsid w:val="00685A91"/>
    <w:rsid w:val="006C0EF7"/>
    <w:rsid w:val="006C5E3A"/>
    <w:rsid w:val="006E6C24"/>
    <w:rsid w:val="006F1121"/>
    <w:rsid w:val="007137F9"/>
    <w:rsid w:val="007147D6"/>
    <w:rsid w:val="00730864"/>
    <w:rsid w:val="007459FB"/>
    <w:rsid w:val="00746E3F"/>
    <w:rsid w:val="00756302"/>
    <w:rsid w:val="007650BE"/>
    <w:rsid w:val="00776080"/>
    <w:rsid w:val="007767B6"/>
    <w:rsid w:val="00786381"/>
    <w:rsid w:val="007C37EB"/>
    <w:rsid w:val="007C39FA"/>
    <w:rsid w:val="007C783B"/>
    <w:rsid w:val="007D3ABA"/>
    <w:rsid w:val="007D786C"/>
    <w:rsid w:val="007F29FF"/>
    <w:rsid w:val="007F742B"/>
    <w:rsid w:val="00802E27"/>
    <w:rsid w:val="00802F72"/>
    <w:rsid w:val="00805FBE"/>
    <w:rsid w:val="00807341"/>
    <w:rsid w:val="00823D51"/>
    <w:rsid w:val="00825737"/>
    <w:rsid w:val="00831316"/>
    <w:rsid w:val="008537C7"/>
    <w:rsid w:val="00853D06"/>
    <w:rsid w:val="008610AB"/>
    <w:rsid w:val="008631D0"/>
    <w:rsid w:val="00866069"/>
    <w:rsid w:val="00866C17"/>
    <w:rsid w:val="0087786F"/>
    <w:rsid w:val="008A3FF7"/>
    <w:rsid w:val="008B348D"/>
    <w:rsid w:val="008B5F65"/>
    <w:rsid w:val="008C5C12"/>
    <w:rsid w:val="008D42FE"/>
    <w:rsid w:val="008D67EF"/>
    <w:rsid w:val="0090027A"/>
    <w:rsid w:val="00932C41"/>
    <w:rsid w:val="00932C76"/>
    <w:rsid w:val="00945990"/>
    <w:rsid w:val="00955C7B"/>
    <w:rsid w:val="00957953"/>
    <w:rsid w:val="009642E3"/>
    <w:rsid w:val="00976A8A"/>
    <w:rsid w:val="00977ED8"/>
    <w:rsid w:val="00982507"/>
    <w:rsid w:val="00986A28"/>
    <w:rsid w:val="009914D5"/>
    <w:rsid w:val="00993AD2"/>
    <w:rsid w:val="009A0A7B"/>
    <w:rsid w:val="009A47D7"/>
    <w:rsid w:val="009C1E24"/>
    <w:rsid w:val="009C42A6"/>
    <w:rsid w:val="009C5B52"/>
    <w:rsid w:val="009D494B"/>
    <w:rsid w:val="009E3B80"/>
    <w:rsid w:val="009F1309"/>
    <w:rsid w:val="00A05C71"/>
    <w:rsid w:val="00A15A6D"/>
    <w:rsid w:val="00A172D9"/>
    <w:rsid w:val="00A24754"/>
    <w:rsid w:val="00A44CD4"/>
    <w:rsid w:val="00A46181"/>
    <w:rsid w:val="00A47F37"/>
    <w:rsid w:val="00A54EF2"/>
    <w:rsid w:val="00A576C2"/>
    <w:rsid w:val="00A61EF8"/>
    <w:rsid w:val="00A738AE"/>
    <w:rsid w:val="00A76944"/>
    <w:rsid w:val="00AA6E64"/>
    <w:rsid w:val="00AA743B"/>
    <w:rsid w:val="00AB5AD9"/>
    <w:rsid w:val="00AC5320"/>
    <w:rsid w:val="00AD31CA"/>
    <w:rsid w:val="00AD4AF7"/>
    <w:rsid w:val="00AF5724"/>
    <w:rsid w:val="00B11623"/>
    <w:rsid w:val="00B22EBC"/>
    <w:rsid w:val="00B36014"/>
    <w:rsid w:val="00B42A8A"/>
    <w:rsid w:val="00B609E1"/>
    <w:rsid w:val="00B800A2"/>
    <w:rsid w:val="00B9712C"/>
    <w:rsid w:val="00B97AF6"/>
    <w:rsid w:val="00BA06D3"/>
    <w:rsid w:val="00BA1B9E"/>
    <w:rsid w:val="00BA3A74"/>
    <w:rsid w:val="00BC4799"/>
    <w:rsid w:val="00BD3049"/>
    <w:rsid w:val="00BD4F23"/>
    <w:rsid w:val="00BF2A04"/>
    <w:rsid w:val="00BF587F"/>
    <w:rsid w:val="00BF5E17"/>
    <w:rsid w:val="00C14C98"/>
    <w:rsid w:val="00C14FBF"/>
    <w:rsid w:val="00C34DC8"/>
    <w:rsid w:val="00C37DEE"/>
    <w:rsid w:val="00C4428D"/>
    <w:rsid w:val="00C4780D"/>
    <w:rsid w:val="00C5169A"/>
    <w:rsid w:val="00C557D3"/>
    <w:rsid w:val="00C95BA0"/>
    <w:rsid w:val="00CA50C5"/>
    <w:rsid w:val="00CA538A"/>
    <w:rsid w:val="00CA7784"/>
    <w:rsid w:val="00CB32B2"/>
    <w:rsid w:val="00CB46C0"/>
    <w:rsid w:val="00CD0AE2"/>
    <w:rsid w:val="00CD3F04"/>
    <w:rsid w:val="00CF0598"/>
    <w:rsid w:val="00CF57A7"/>
    <w:rsid w:val="00D04592"/>
    <w:rsid w:val="00D062F9"/>
    <w:rsid w:val="00D21CD0"/>
    <w:rsid w:val="00D2322C"/>
    <w:rsid w:val="00D41BDF"/>
    <w:rsid w:val="00D635F8"/>
    <w:rsid w:val="00D65D07"/>
    <w:rsid w:val="00D65E1D"/>
    <w:rsid w:val="00D71313"/>
    <w:rsid w:val="00D80E3E"/>
    <w:rsid w:val="00DB1F84"/>
    <w:rsid w:val="00DD0DA8"/>
    <w:rsid w:val="00DE4449"/>
    <w:rsid w:val="00DF0EFD"/>
    <w:rsid w:val="00DF4008"/>
    <w:rsid w:val="00DF7038"/>
    <w:rsid w:val="00E159ED"/>
    <w:rsid w:val="00E237BE"/>
    <w:rsid w:val="00E73C2B"/>
    <w:rsid w:val="00E96F0B"/>
    <w:rsid w:val="00EA3BBC"/>
    <w:rsid w:val="00EA782C"/>
    <w:rsid w:val="00EB20B3"/>
    <w:rsid w:val="00EC08CC"/>
    <w:rsid w:val="00EC5ED4"/>
    <w:rsid w:val="00EE118F"/>
    <w:rsid w:val="00EE2FDB"/>
    <w:rsid w:val="00EE64C0"/>
    <w:rsid w:val="00EF01A4"/>
    <w:rsid w:val="00EF43F9"/>
    <w:rsid w:val="00F011D0"/>
    <w:rsid w:val="00F26FFB"/>
    <w:rsid w:val="00F5085B"/>
    <w:rsid w:val="00F5454F"/>
    <w:rsid w:val="00F67714"/>
    <w:rsid w:val="00F67B15"/>
    <w:rsid w:val="00F84772"/>
    <w:rsid w:val="00F9050A"/>
    <w:rsid w:val="00FD1E0C"/>
    <w:rsid w:val="00FE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987"/>
    <w:pPr>
      <w:widowControl w:val="0"/>
    </w:pPr>
    <w:rPr>
      <w:rFonts w:eastAsia="全真楷書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147D6"/>
    <w:rPr>
      <w:color w:val="0000FF"/>
      <w:u w:val="single"/>
    </w:rPr>
  </w:style>
  <w:style w:type="character" w:styleId="a4">
    <w:name w:val="FollowedHyperlink"/>
    <w:rsid w:val="007147D6"/>
    <w:rPr>
      <w:color w:val="800080"/>
      <w:u w:val="single"/>
    </w:rPr>
  </w:style>
  <w:style w:type="paragraph" w:styleId="a5">
    <w:name w:val="header"/>
    <w:basedOn w:val="a"/>
    <w:link w:val="a6"/>
    <w:rsid w:val="00307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070A8"/>
    <w:rPr>
      <w:rFonts w:eastAsia="全真楷書"/>
      <w:kern w:val="2"/>
    </w:rPr>
  </w:style>
  <w:style w:type="paragraph" w:styleId="a7">
    <w:name w:val="footer"/>
    <w:basedOn w:val="a"/>
    <w:link w:val="a8"/>
    <w:rsid w:val="00307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070A8"/>
    <w:rPr>
      <w:rFonts w:eastAsia="全真楷書"/>
      <w:kern w:val="2"/>
    </w:rPr>
  </w:style>
  <w:style w:type="character" w:styleId="a9">
    <w:name w:val="annotation reference"/>
    <w:rsid w:val="00FD1E0C"/>
    <w:rPr>
      <w:sz w:val="18"/>
      <w:szCs w:val="18"/>
    </w:rPr>
  </w:style>
  <w:style w:type="paragraph" w:styleId="aa">
    <w:name w:val="annotation text"/>
    <w:basedOn w:val="a"/>
    <w:link w:val="ab"/>
    <w:rsid w:val="00FD1E0C"/>
  </w:style>
  <w:style w:type="character" w:customStyle="1" w:styleId="ab">
    <w:name w:val="註解文字 字元"/>
    <w:link w:val="aa"/>
    <w:rsid w:val="00FD1E0C"/>
    <w:rPr>
      <w:rFonts w:eastAsia="全真楷書"/>
      <w:kern w:val="2"/>
      <w:sz w:val="28"/>
      <w:szCs w:val="24"/>
    </w:rPr>
  </w:style>
  <w:style w:type="paragraph" w:styleId="ac">
    <w:name w:val="annotation subject"/>
    <w:basedOn w:val="aa"/>
    <w:next w:val="aa"/>
    <w:link w:val="ad"/>
    <w:rsid w:val="00FD1E0C"/>
    <w:rPr>
      <w:b/>
      <w:bCs/>
    </w:rPr>
  </w:style>
  <w:style w:type="character" w:customStyle="1" w:styleId="ad">
    <w:name w:val="註解主旨 字元"/>
    <w:link w:val="ac"/>
    <w:rsid w:val="00FD1E0C"/>
    <w:rPr>
      <w:rFonts w:eastAsia="全真楷書"/>
      <w:b/>
      <w:bCs/>
      <w:kern w:val="2"/>
      <w:sz w:val="28"/>
      <w:szCs w:val="24"/>
    </w:rPr>
  </w:style>
  <w:style w:type="paragraph" w:styleId="ae">
    <w:name w:val="Balloon Text"/>
    <w:basedOn w:val="a"/>
    <w:link w:val="af"/>
    <w:rsid w:val="00FD1E0C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link w:val="ae"/>
    <w:rsid w:val="00FD1E0C"/>
    <w:rPr>
      <w:rFonts w:ascii="Cambria" w:eastAsia="新細明體" w:hAnsi="Cambria" w:cs="Times New Roman"/>
      <w:kern w:val="2"/>
      <w:sz w:val="18"/>
      <w:szCs w:val="18"/>
    </w:rPr>
  </w:style>
  <w:style w:type="table" w:styleId="af0">
    <w:name w:val="Table Grid"/>
    <w:basedOn w:val="a1"/>
    <w:rsid w:val="00FD1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4</DocSecurity>
  <Lines>2</Lines>
  <Paragraphs>1</Paragraphs>
  <ScaleCrop>false</ScaleCrop>
  <Company>嘉義郵局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嘉義郵局郵件改投、改寄申請書</dc:title>
  <dc:subject>郵件改投、改寄申請書</dc:subject>
  <dc:creator>POSTCY03</dc:creator>
  <cp:keywords>郵件改投、改寄</cp:keywords>
  <dc:description>網頁申請書</dc:description>
  <cp:lastModifiedBy>user</cp:lastModifiedBy>
  <cp:revision>2</cp:revision>
  <cp:lastPrinted>2010-09-24T06:12:00Z</cp:lastPrinted>
  <dcterms:created xsi:type="dcterms:W3CDTF">2022-03-01T06:59:00Z</dcterms:created>
  <dcterms:modified xsi:type="dcterms:W3CDTF">2022-03-01T06:59:00Z</dcterms:modified>
  <cp:category>郵務</cp:category>
</cp:coreProperties>
</file>